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896E" w14:textId="77777777" w:rsidR="0061334F" w:rsidRPr="009475C0" w:rsidRDefault="0061334F" w:rsidP="0061334F">
      <w:pPr>
        <w:rPr>
          <w:rFonts w:cstheme="minorHAnsi"/>
          <w:lang w:val="en-GB"/>
        </w:rPr>
      </w:pPr>
    </w:p>
    <w:p w14:paraId="78F50538" w14:textId="77777777" w:rsidR="009A2D7C" w:rsidRPr="009475C0" w:rsidRDefault="009A2D7C" w:rsidP="0061334F">
      <w:pPr>
        <w:rPr>
          <w:rFonts w:cstheme="minorHAnsi"/>
          <w:lang w:val="en-GB"/>
        </w:rPr>
      </w:pPr>
    </w:p>
    <w:p w14:paraId="6AD62163" w14:textId="77777777" w:rsidR="00D10BD7" w:rsidRPr="009475C0" w:rsidRDefault="00B675DC" w:rsidP="009475C0">
      <w:pPr>
        <w:pStyle w:val="Ttol2"/>
        <w:jc w:val="center"/>
        <w:rPr>
          <w:b/>
          <w:bCs/>
          <w:color w:val="0070C0"/>
          <w:lang w:val="en-GB"/>
        </w:rPr>
      </w:pPr>
      <w:r w:rsidRPr="009475C0">
        <w:rPr>
          <w:b/>
          <w:bCs/>
          <w:color w:val="0070C0"/>
          <w:lang w:val="en-GB"/>
        </w:rPr>
        <w:t>DECLARATION OF ACADEMIC RESPONSIBILITY</w:t>
      </w:r>
    </w:p>
    <w:p w14:paraId="570FCEA4" w14:textId="77777777" w:rsidR="009475C0" w:rsidRPr="009475C0" w:rsidRDefault="009475C0" w:rsidP="009475C0">
      <w:pPr>
        <w:jc w:val="center"/>
        <w:rPr>
          <w:lang w:val="en-GB"/>
        </w:rPr>
      </w:pPr>
      <w:r w:rsidRPr="009475C0">
        <w:rPr>
          <w:b/>
          <w:bCs/>
          <w:lang w:val="en-GB"/>
        </w:rPr>
        <w:t>Barcelona East School of Engineering (EEBE) – UPC</w:t>
      </w:r>
    </w:p>
    <w:p w14:paraId="5DF51471" w14:textId="77777777" w:rsidR="00B675DC" w:rsidRPr="009475C0" w:rsidRDefault="00B675DC" w:rsidP="0061334F">
      <w:pPr>
        <w:rPr>
          <w:rFonts w:cstheme="minorHAnsi"/>
          <w:lang w:val="en-GB"/>
        </w:rPr>
      </w:pPr>
    </w:p>
    <w:p w14:paraId="1E1E1609" w14:textId="77777777" w:rsidR="00D10BD7" w:rsidRPr="009475C0" w:rsidRDefault="00D10BD7" w:rsidP="0061334F">
      <w:pPr>
        <w:pBdr>
          <w:bottom w:val="single" w:sz="6" w:space="1" w:color="auto"/>
        </w:pBdr>
        <w:rPr>
          <w:rFonts w:cstheme="minorHAnsi"/>
          <w:lang w:val="en-GB"/>
        </w:rPr>
      </w:pPr>
    </w:p>
    <w:p w14:paraId="034008BA" w14:textId="22B1867E" w:rsidR="0061334F" w:rsidRPr="009475C0" w:rsidRDefault="009475C0" w:rsidP="0061334F">
      <w:pPr>
        <w:rPr>
          <w:rFonts w:cstheme="minorHAnsi"/>
          <w:lang w:val="en-GB"/>
        </w:rPr>
      </w:pPr>
      <w:r w:rsidRPr="009475C0">
        <w:rPr>
          <w:rFonts w:cstheme="minorHAnsi"/>
          <w:lang w:val="en-GB"/>
        </w:rPr>
        <w:t>Student’s Full Name</w:t>
      </w:r>
    </w:p>
    <w:p w14:paraId="491FD4CB" w14:textId="77777777" w:rsidR="00AA33ED" w:rsidRPr="009475C0" w:rsidRDefault="00AA33ED" w:rsidP="00AA33ED">
      <w:pPr>
        <w:rPr>
          <w:rFonts w:cstheme="minorHAnsi"/>
          <w:lang w:val="en-GB"/>
        </w:rPr>
      </w:pPr>
    </w:p>
    <w:p w14:paraId="65334ADB" w14:textId="77777777" w:rsidR="00AA33ED" w:rsidRPr="009475C0" w:rsidRDefault="00AA33ED" w:rsidP="00AA33ED">
      <w:pPr>
        <w:pBdr>
          <w:bottom w:val="single" w:sz="4" w:space="1" w:color="auto"/>
        </w:pBdr>
        <w:rPr>
          <w:rFonts w:cstheme="minorHAnsi"/>
          <w:lang w:val="en-GB"/>
        </w:rPr>
      </w:pPr>
    </w:p>
    <w:p w14:paraId="7BCBAEF6" w14:textId="77777777" w:rsidR="00AA33ED" w:rsidRDefault="00AA33ED" w:rsidP="00AA33ED">
      <w:pPr>
        <w:rPr>
          <w:rFonts w:cstheme="minorHAnsi"/>
          <w:lang w:val="en-GB"/>
        </w:rPr>
      </w:pPr>
      <w:r w:rsidRPr="009475C0">
        <w:rPr>
          <w:rFonts w:cstheme="minorHAnsi"/>
          <w:lang w:val="en-GB"/>
        </w:rPr>
        <w:t xml:space="preserve"> Home University</w:t>
      </w:r>
    </w:p>
    <w:p w14:paraId="4D2BB562" w14:textId="77777777" w:rsidR="009475C0" w:rsidRDefault="009475C0" w:rsidP="00AA33ED">
      <w:pPr>
        <w:rPr>
          <w:rFonts w:cstheme="minorHAnsi"/>
          <w:lang w:val="en-GB"/>
        </w:rPr>
      </w:pPr>
    </w:p>
    <w:p w14:paraId="70A8EB41" w14:textId="17198A6A" w:rsidR="009475C0" w:rsidRPr="009475C0" w:rsidRDefault="009475C0" w:rsidP="00AA33ED">
      <w:pPr>
        <w:rPr>
          <w:rFonts w:cstheme="minorHAnsi"/>
          <w:lang w:val="en-GB"/>
        </w:rPr>
      </w:pPr>
      <w:r w:rsidRPr="00F10C43">
        <w:rPr>
          <w:rFonts w:cstheme="minorHAnsi"/>
          <w:lang w:val="en-GB"/>
        </w:rPr>
        <w:t>Academic Year: 20___ / 20 ___</w:t>
      </w:r>
    </w:p>
    <w:p w14:paraId="485E2F20" w14:textId="77777777" w:rsidR="00B675DC" w:rsidRPr="009475C0" w:rsidRDefault="00B675DC" w:rsidP="0061334F">
      <w:pPr>
        <w:rPr>
          <w:rFonts w:cstheme="minorHAnsi"/>
          <w:lang w:val="en-GB"/>
        </w:rPr>
      </w:pPr>
    </w:p>
    <w:p w14:paraId="6042C92C" w14:textId="77777777" w:rsidR="00B675DC" w:rsidRPr="009475C0" w:rsidRDefault="00B675DC" w:rsidP="0061334F">
      <w:pPr>
        <w:rPr>
          <w:rFonts w:cstheme="minorHAnsi"/>
          <w:lang w:val="en-GB"/>
        </w:rPr>
      </w:pPr>
    </w:p>
    <w:p w14:paraId="2F867AED" w14:textId="0FF628CB" w:rsidR="00B675DC" w:rsidRPr="009475C0" w:rsidRDefault="009475C0" w:rsidP="00B675DC">
      <w:pPr>
        <w:pStyle w:val="Textsenseformat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475C0">
        <w:rPr>
          <w:rFonts w:asciiTheme="minorHAnsi" w:hAnsiTheme="minorHAnsi" w:cstheme="minorHAnsi"/>
          <w:bCs/>
          <w:sz w:val="22"/>
          <w:szCs w:val="22"/>
          <w:lang w:val="en-GB"/>
        </w:rPr>
        <w:t>I, the undersigned, HEREBY DECLARE</w:t>
      </w:r>
    </w:p>
    <w:p w14:paraId="47806423" w14:textId="00B08AAC" w:rsidR="00B675DC" w:rsidRDefault="009475C0" w:rsidP="009475C0">
      <w:pPr>
        <w:pStyle w:val="Textsenseforma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9475C0">
        <w:rPr>
          <w:rFonts w:asciiTheme="minorHAnsi" w:hAnsiTheme="minorHAnsi" w:cstheme="minorHAnsi"/>
          <w:sz w:val="22"/>
          <w:szCs w:val="22"/>
          <w:lang w:val="en-GB"/>
        </w:rPr>
        <w:t xml:space="preserve">That I have thoroughly reviewed the </w:t>
      </w:r>
      <w:r w:rsidRPr="009475C0">
        <w:rPr>
          <w:rFonts w:asciiTheme="minorHAnsi" w:hAnsiTheme="minorHAnsi" w:cstheme="minorHAnsi"/>
          <w:b/>
          <w:bCs/>
          <w:sz w:val="22"/>
          <w:szCs w:val="22"/>
          <w:lang w:val="en-GB"/>
        </w:rPr>
        <w:t>Course Guide</w:t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 w:rsidRPr="009475C0">
        <w:rPr>
          <w:rFonts w:asciiTheme="minorHAnsi" w:hAnsiTheme="minorHAnsi" w:cstheme="minorHAnsi"/>
          <w:i/>
          <w:iCs/>
          <w:sz w:val="22"/>
          <w:szCs w:val="22"/>
          <w:lang w:val="en-GB"/>
        </w:rPr>
        <w:t>Guia Docent</w:t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 xml:space="preserve">) for each subject selected at EEBE as listed in my </w:t>
      </w:r>
      <w:r w:rsidRPr="009475C0">
        <w:rPr>
          <w:rFonts w:asciiTheme="minorHAnsi" w:hAnsiTheme="minorHAnsi" w:cstheme="minorHAnsi"/>
          <w:b/>
          <w:bCs/>
          <w:sz w:val="22"/>
          <w:szCs w:val="22"/>
          <w:lang w:val="en-GB"/>
        </w:rPr>
        <w:t>Learning Agreement (Table A)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.</w:t>
      </w:r>
    </w:p>
    <w:p w14:paraId="238E6750" w14:textId="651F9DE4" w:rsidR="00B675DC" w:rsidRPr="00F10C43" w:rsidRDefault="009475C0" w:rsidP="00B675DC">
      <w:pPr>
        <w:pStyle w:val="Textsenseforma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475C0">
        <w:rPr>
          <w:rFonts w:asciiTheme="minorHAnsi" w:hAnsiTheme="minorHAnsi" w:cstheme="minorHAnsi"/>
          <w:sz w:val="22"/>
          <w:szCs w:val="22"/>
          <w:lang w:val="en-GB"/>
        </w:rPr>
        <w:t xml:space="preserve">That I acknowledge and </w:t>
      </w:r>
      <w:r w:rsidRPr="009475C0">
        <w:rPr>
          <w:rFonts w:asciiTheme="minorHAnsi" w:hAnsiTheme="minorHAnsi" w:cstheme="minorHAnsi"/>
          <w:b/>
          <w:bCs/>
          <w:sz w:val="22"/>
          <w:szCs w:val="22"/>
          <w:lang w:val="en-GB"/>
        </w:rPr>
        <w:t>meet the specific academic requirements</w:t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>, prior knowledge, and prerequisites stipulated in said Guides to ensure the proper following of the courses.</w:t>
      </w:r>
    </w:p>
    <w:p w14:paraId="037DAA06" w14:textId="00147675" w:rsidR="0061334F" w:rsidRPr="009475C0" w:rsidRDefault="009475C0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475C0">
        <w:rPr>
          <w:rFonts w:asciiTheme="minorHAnsi" w:hAnsiTheme="minorHAnsi" w:cstheme="minorHAnsi"/>
          <w:sz w:val="22"/>
          <w:szCs w:val="22"/>
          <w:lang w:val="en-GB"/>
        </w:rPr>
        <w:t>In witness whereof, I hereby execute and submit this document to the relevant academic authorities.</w:t>
      </w:r>
    </w:p>
    <w:p w14:paraId="06F05C2F" w14:textId="77777777" w:rsidR="00D10BD7" w:rsidRPr="009475C0" w:rsidRDefault="00D10BD7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E0D2CCC" w14:textId="77777777" w:rsidR="00D10BD7" w:rsidRPr="009475C0" w:rsidRDefault="00D10BD7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A7C7103" w14:textId="77777777" w:rsidR="00B675DC" w:rsidRPr="009475C0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308774D" w14:textId="77777777" w:rsidR="00B675DC" w:rsidRPr="009475C0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6D59E70" w14:textId="77777777" w:rsidR="00B675DC" w:rsidRPr="009475C0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C2C03E2" w14:textId="77777777" w:rsidR="00B675DC" w:rsidRPr="009475C0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F9DBCBB" w14:textId="77777777" w:rsidR="00B675DC" w:rsidRPr="009475C0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15E44A6" w14:textId="77777777" w:rsidR="00B675DC" w:rsidRPr="009475C0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87C71BD" w14:textId="77777777" w:rsidR="0061334F" w:rsidRPr="009475C0" w:rsidRDefault="0061334F" w:rsidP="00AA33ED">
      <w:pPr>
        <w:pStyle w:val="Textsenseformat"/>
        <w:pBdr>
          <w:bottom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9244CE8" w14:textId="77777777" w:rsidR="00AA33ED" w:rsidRPr="009475C0" w:rsidRDefault="00AA33ED" w:rsidP="00AA33ED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475C0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D10BD7" w:rsidRPr="009475C0">
        <w:rPr>
          <w:rFonts w:asciiTheme="minorHAnsi" w:hAnsiTheme="minorHAnsi" w:cstheme="minorHAnsi"/>
          <w:sz w:val="22"/>
          <w:szCs w:val="22"/>
          <w:lang w:val="en-GB"/>
        </w:rPr>
        <w:t>tudent’s signature</w:t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ab/>
        <w:t>Date</w:t>
      </w:r>
    </w:p>
    <w:p w14:paraId="60A733D3" w14:textId="77777777" w:rsidR="00D10BD7" w:rsidRPr="009475C0" w:rsidRDefault="00D10BD7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97C13CD" w14:textId="77777777" w:rsidR="0061334F" w:rsidRPr="009475C0" w:rsidRDefault="0061334F" w:rsidP="0061334F">
      <w:pPr>
        <w:rPr>
          <w:rFonts w:cstheme="minorHAnsi"/>
          <w:lang w:val="en-GB"/>
        </w:rPr>
      </w:pPr>
    </w:p>
    <w:sectPr w:rsidR="0061334F" w:rsidRPr="009475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C568" w14:textId="77777777" w:rsidR="0070132D" w:rsidRDefault="0070132D" w:rsidP="0070132D">
      <w:pPr>
        <w:spacing w:after="0" w:line="240" w:lineRule="auto"/>
      </w:pPr>
      <w:r>
        <w:separator/>
      </w:r>
    </w:p>
  </w:endnote>
  <w:endnote w:type="continuationSeparator" w:id="0">
    <w:p w14:paraId="63BE05E0" w14:textId="77777777" w:rsidR="0070132D" w:rsidRDefault="0070132D" w:rsidP="0070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452D" w14:textId="77777777" w:rsidR="0070132D" w:rsidRDefault="0070132D" w:rsidP="0070132D">
      <w:pPr>
        <w:spacing w:after="0" w:line="240" w:lineRule="auto"/>
      </w:pPr>
      <w:r>
        <w:separator/>
      </w:r>
    </w:p>
  </w:footnote>
  <w:footnote w:type="continuationSeparator" w:id="0">
    <w:p w14:paraId="455F9390" w14:textId="77777777" w:rsidR="0070132D" w:rsidRDefault="0070132D" w:rsidP="0070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E82E" w14:textId="275AC4EF" w:rsidR="0070132D" w:rsidRDefault="009475C0" w:rsidP="0070132D">
    <w:pPr>
      <w:pStyle w:val="Capalera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41D4EC" wp14:editId="566A91CE">
          <wp:simplePos x="0" y="0"/>
          <wp:positionH relativeFrom="column">
            <wp:posOffset>-222885</wp:posOffset>
          </wp:positionH>
          <wp:positionV relativeFrom="paragraph">
            <wp:posOffset>-211455</wp:posOffset>
          </wp:positionV>
          <wp:extent cx="2752725" cy="688340"/>
          <wp:effectExtent l="0" t="0" r="9525" b="0"/>
          <wp:wrapSquare wrapText="bothSides"/>
          <wp:docPr id="1" name="Imatge 1" descr="Imatge que conté text, Font, captura de pantalla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Font, captura de pantalla, logotip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8E0F8A" w14:textId="77777777" w:rsidR="0070132D" w:rsidRDefault="0070132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2A11"/>
    <w:multiLevelType w:val="hybridMultilevel"/>
    <w:tmpl w:val="ED1E5C62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2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4F"/>
    <w:rsid w:val="000B7B31"/>
    <w:rsid w:val="001D016C"/>
    <w:rsid w:val="001E1578"/>
    <w:rsid w:val="002D3F3A"/>
    <w:rsid w:val="00310434"/>
    <w:rsid w:val="0061334F"/>
    <w:rsid w:val="006F2163"/>
    <w:rsid w:val="0070132D"/>
    <w:rsid w:val="0071738C"/>
    <w:rsid w:val="00761C4E"/>
    <w:rsid w:val="008840B3"/>
    <w:rsid w:val="008D6759"/>
    <w:rsid w:val="009475C0"/>
    <w:rsid w:val="00972D38"/>
    <w:rsid w:val="00974A09"/>
    <w:rsid w:val="009A2D7C"/>
    <w:rsid w:val="00AA33ED"/>
    <w:rsid w:val="00B675DC"/>
    <w:rsid w:val="00D10BD7"/>
    <w:rsid w:val="00DB7D5E"/>
    <w:rsid w:val="00E00F55"/>
    <w:rsid w:val="00F10C43"/>
    <w:rsid w:val="00FA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40FD4B"/>
  <w15:chartTrackingRefBased/>
  <w15:docId w15:val="{EDEB9B7C-A13D-4DB1-BA8A-85539F60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47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senseformat">
    <w:name w:val="Plain Text"/>
    <w:basedOn w:val="Normal"/>
    <w:link w:val="TextsenseformatCar"/>
    <w:uiPriority w:val="99"/>
    <w:unhideWhenUsed/>
    <w:rsid w:val="0061334F"/>
    <w:pPr>
      <w:spacing w:after="0" w:line="240" w:lineRule="auto"/>
    </w:pPr>
    <w:rPr>
      <w:rFonts w:ascii="Consolas" w:hAnsi="Consolas"/>
      <w:sz w:val="21"/>
      <w:szCs w:val="21"/>
      <w:lang w:val="ca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61334F"/>
    <w:rPr>
      <w:rFonts w:ascii="Consolas" w:hAnsi="Consolas"/>
      <w:sz w:val="21"/>
      <w:szCs w:val="21"/>
      <w:lang w:val="ca-ES"/>
    </w:rPr>
  </w:style>
  <w:style w:type="character" w:styleId="Enlla">
    <w:name w:val="Hyperlink"/>
    <w:basedOn w:val="Lletraperdefectedelpargraf"/>
    <w:uiPriority w:val="99"/>
    <w:unhideWhenUsed/>
    <w:rsid w:val="00DB7D5E"/>
    <w:rPr>
      <w:color w:val="0563C1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701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0132D"/>
  </w:style>
  <w:style w:type="paragraph" w:styleId="Peu">
    <w:name w:val="footer"/>
    <w:basedOn w:val="Normal"/>
    <w:link w:val="PeuCar"/>
    <w:uiPriority w:val="99"/>
    <w:unhideWhenUsed/>
    <w:rsid w:val="00701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0132D"/>
  </w:style>
  <w:style w:type="character" w:customStyle="1" w:styleId="Ttol2Car">
    <w:name w:val="Títol 2 Car"/>
    <w:basedOn w:val="Lletraperdefectedelpargraf"/>
    <w:link w:val="Ttol2"/>
    <w:uiPriority w:val="9"/>
    <w:rsid w:val="00947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Torne</dc:creator>
  <cp:keywords/>
  <dc:description/>
  <cp:lastModifiedBy>Darisbel Correa</cp:lastModifiedBy>
  <cp:revision>3</cp:revision>
  <dcterms:created xsi:type="dcterms:W3CDTF">2026-03-25T09:35:00Z</dcterms:created>
  <dcterms:modified xsi:type="dcterms:W3CDTF">2026-04-15T09:13:00Z</dcterms:modified>
</cp:coreProperties>
</file>